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F" w:rsidRPr="00EA32C8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C8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>
        <w:rPr>
          <w:rFonts w:ascii="Times New Roman" w:hAnsi="Times New Roman" w:cs="Times New Roman"/>
          <w:b/>
          <w:sz w:val="28"/>
          <w:szCs w:val="28"/>
        </w:rPr>
        <w:t>процедуры аттестации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82F" w:rsidRPr="00EA32C8" w:rsidRDefault="00C8182F" w:rsidP="00C8182F">
      <w:pPr>
        <w:tabs>
          <w:tab w:val="left" w:pos="3119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учителя математики (</w:t>
      </w:r>
      <w:r w:rsidRPr="004248B3">
        <w:rPr>
          <w:rFonts w:ascii="Times New Roman" w:hAnsi="Times New Roman" w:cs="Times New Roman"/>
          <w:i/>
          <w:szCs w:val="28"/>
        </w:rPr>
        <w:t>должность  аттестуемого</w:t>
      </w:r>
      <w:r w:rsidRPr="00EA32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82F" w:rsidRPr="00EA32C8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МОАУ «СОШ №1» (</w:t>
      </w:r>
      <w:r w:rsidRPr="004248B3">
        <w:rPr>
          <w:rFonts w:ascii="Times New Roman" w:hAnsi="Times New Roman" w:cs="Times New Roman"/>
          <w:i/>
          <w:szCs w:val="28"/>
        </w:rPr>
        <w:t>место работы</w:t>
      </w:r>
      <w:r w:rsidRPr="00EA32C8">
        <w:rPr>
          <w:rFonts w:ascii="Times New Roman" w:hAnsi="Times New Roman" w:cs="Times New Roman"/>
          <w:sz w:val="28"/>
          <w:szCs w:val="28"/>
        </w:rPr>
        <w:t>)</w:t>
      </w:r>
    </w:p>
    <w:p w:rsidR="00C8182F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Иванова И.И. (</w:t>
      </w:r>
      <w:r w:rsidRPr="004248B3">
        <w:rPr>
          <w:rFonts w:ascii="Times New Roman" w:hAnsi="Times New Roman" w:cs="Times New Roman"/>
          <w:i/>
          <w:szCs w:val="28"/>
        </w:rPr>
        <w:t>фамилия, имя, отчество</w:t>
      </w:r>
      <w:r w:rsidRPr="00EA32C8">
        <w:rPr>
          <w:rFonts w:ascii="Times New Roman" w:hAnsi="Times New Roman" w:cs="Times New Roman"/>
          <w:sz w:val="28"/>
          <w:szCs w:val="28"/>
        </w:rPr>
        <w:t>)</w:t>
      </w:r>
    </w:p>
    <w:p w:rsidR="00016EF0" w:rsidRDefault="00016EF0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претендует на </w:t>
      </w:r>
      <w:r w:rsidR="00DB34B3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887D05">
        <w:rPr>
          <w:rFonts w:ascii="Times New Roman" w:hAnsi="Times New Roman" w:cs="Times New Roman"/>
          <w:sz w:val="28"/>
          <w:szCs w:val="28"/>
          <w:u w:val="single"/>
        </w:rPr>
        <w:t>перв</w:t>
      </w:r>
      <w:r w:rsidR="00DB34B3">
        <w:rPr>
          <w:rFonts w:ascii="Times New Roman" w:hAnsi="Times New Roman" w:cs="Times New Roman"/>
          <w:sz w:val="28"/>
          <w:szCs w:val="28"/>
          <w:u w:val="single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DB34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B34B3">
        <w:rPr>
          <w:rFonts w:ascii="Times New Roman" w:hAnsi="Times New Roman" w:cs="Times New Roman"/>
          <w:sz w:val="28"/>
          <w:szCs w:val="28"/>
        </w:rPr>
        <w:t>и</w:t>
      </w:r>
    </w:p>
    <w:p w:rsidR="00C13935" w:rsidRPr="00EA32C8" w:rsidRDefault="00C13935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935" w:rsidRDefault="00C8182F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Направить в МКУ «ИМДЦ» на адрес  электронной почты </w:t>
      </w:r>
      <w:hyperlink r:id="rId8" w:history="1"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tatyana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-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aks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@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yandex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.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ru</w:t>
        </w:r>
      </w:hyperlink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</w:p>
    <w:p w:rsidR="00C8182F" w:rsidRDefault="00C8182F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за 2 месяца до прохождения процедуры аттестации </w:t>
      </w:r>
      <w:r w:rsidR="00C13935">
        <w:rPr>
          <w:rFonts w:ascii="Times New Roman" w:hAnsi="Times New Roman" w:cs="Times New Roman"/>
          <w:i/>
          <w:sz w:val="24"/>
          <w:szCs w:val="28"/>
          <w:u w:val="single"/>
        </w:rPr>
        <w:t>(первые 5 рабочих дней)</w:t>
      </w:r>
    </w:p>
    <w:p w:rsidR="00C13935" w:rsidRPr="00016EF0" w:rsidRDefault="00C13935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</w:p>
    <w:tbl>
      <w:tblPr>
        <w:tblW w:w="10456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4252"/>
      </w:tblGrid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i/>
                <w:sz w:val="28"/>
                <w:szCs w:val="28"/>
              </w:rPr>
              <w:t>Сроки (дата)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8182F" w:rsidP="00C8182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Открытый урок (</w:t>
            </w:r>
            <w:r w:rsidRPr="00A01784"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>за 2 месяца до подачи заявления в Аттестационную комиссию</w:t>
            </w:r>
            <w:r w:rsidRPr="00A01784">
              <w:rPr>
                <w:rFonts w:ascii="Times New Roman" w:hAnsi="Times New Roman"/>
                <w:i/>
                <w:szCs w:val="28"/>
              </w:rPr>
              <w:t>)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 xml:space="preserve">Тема открытого урока: 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>Класс, на котором будет дан открытый урок: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Дата открытого урока:</w:t>
            </w: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Время проведения открытого урока:</w:t>
            </w: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F31CC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1CCF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(Сообщить в ИМДЦ в первые 5 рабочих дней каждого месяца, кроме июня, июля, августа)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F6750C" w:rsidRDefault="00C8182F" w:rsidP="00BA7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50C">
              <w:rPr>
                <w:rFonts w:ascii="Times New Roman" w:hAnsi="Times New Roman" w:cs="Times New Roman"/>
                <w:sz w:val="28"/>
                <w:szCs w:val="28"/>
              </w:rPr>
              <w:t xml:space="preserve">2. Мастер-класс  </w:t>
            </w:r>
            <w:r w:rsidRPr="00F6750C">
              <w:rPr>
                <w:rFonts w:ascii="Times New Roman" w:hAnsi="Times New Roman"/>
                <w:sz w:val="28"/>
                <w:szCs w:val="28"/>
              </w:rPr>
              <w:t>(</w:t>
            </w:r>
            <w:r w:rsidRPr="00F6750C"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 xml:space="preserve">за 2 месяца до подачи заявления в Аттестационную комиссию </w:t>
            </w:r>
            <w:r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>или на заседании ГМО</w:t>
            </w:r>
            <w:r w:rsidRPr="00F6750C">
              <w:rPr>
                <w:rFonts w:ascii="Times New Roman" w:hAnsi="Times New Roman"/>
                <w:i/>
                <w:szCs w:val="28"/>
              </w:rPr>
              <w:t>)</w:t>
            </w:r>
          </w:p>
          <w:p w:rsidR="00C8182F" w:rsidRPr="00F6750C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 xml:space="preserve">Тема мастер-класса: 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Дата мастер-класса:</w:t>
            </w: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Время проведения мастер-класса:</w:t>
            </w: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CF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(Сообщить в ИМДЦ в первые 5 рабочих дней каждого месяца, кроме июня, июля, августа)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8182F" w:rsidP="00C139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 w:rsidR="00C13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весь межаттестационный период)</w:t>
            </w:r>
          </w:p>
        </w:tc>
        <w:tc>
          <w:tcPr>
            <w:tcW w:w="4252" w:type="dxa"/>
          </w:tcPr>
          <w:p w:rsidR="00C8182F" w:rsidRPr="00A01784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2024 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Разместить портфолио на Яндекс-диск (ссылку указать в документе «Представление результатов профессиональной деятельности»)</w:t>
            </w: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383AE2" w:rsidRDefault="00C8182F" w:rsidP="00BA7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пакета документов</w:t>
            </w: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</w:tr>
      <w:tr w:rsidR="00C13935" w:rsidRPr="00EA32C8" w:rsidTr="00C8182F">
        <w:tc>
          <w:tcPr>
            <w:tcW w:w="6204" w:type="dxa"/>
          </w:tcPr>
          <w:p w:rsidR="00C13935" w:rsidRDefault="00C13935" w:rsidP="00C13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Проверка пакета документов методистом  ИМДЦ в электронном виде</w:t>
            </w:r>
          </w:p>
        </w:tc>
        <w:tc>
          <w:tcPr>
            <w:tcW w:w="4252" w:type="dxa"/>
          </w:tcPr>
          <w:p w:rsidR="00C13935" w:rsidRDefault="00C13935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– 05.11.2024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13935" w:rsidP="00BA73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182F"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. Дата сдачи пакета документов в ИМДЦ </w:t>
            </w:r>
            <w:r w:rsidR="00C8182F" w:rsidRPr="00A01784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 w:rsidR="00C8182F" w:rsidRPr="00A0178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первые 5 рабочих дней каждого месяца, кроме июня, июля, августа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, бумажный вариант в 1 экземпляре</w:t>
            </w:r>
            <w:r w:rsidR="00C8182F" w:rsidRPr="00A0178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)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Срок загрузки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пакета документов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 в  Аттестационную комиссию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 Госуслуг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FC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(см. Памятку)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.Дата аттестации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</w:tr>
    </w:tbl>
    <w:p w:rsidR="00C8182F" w:rsidRPr="00752227" w:rsidRDefault="00C8182F" w:rsidP="00C818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752227">
        <w:rPr>
          <w:rFonts w:ascii="Times New Roman" w:hAnsi="Times New Roman" w:cs="Times New Roman"/>
          <w:color w:val="FF0000"/>
          <w:sz w:val="24"/>
          <w:szCs w:val="28"/>
        </w:rPr>
        <w:t xml:space="preserve">*Сроки в графике указаны для примера (т.е. для подачи заявления в ноябре). </w:t>
      </w:r>
    </w:p>
    <w:p w:rsidR="00C8182F" w:rsidRDefault="00C8182F" w:rsidP="00C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2F" w:rsidRPr="00EA32C8" w:rsidRDefault="00C8182F" w:rsidP="00C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</w:t>
      </w:r>
      <w:r w:rsidRPr="00EA32C8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53C8">
        <w:rPr>
          <w:rFonts w:ascii="Times New Roman" w:hAnsi="Times New Roman" w:cs="Times New Roman"/>
          <w:sz w:val="24"/>
          <w:szCs w:val="28"/>
        </w:rPr>
        <w:t>подпись</w:t>
      </w:r>
      <w:r w:rsidRPr="00EA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2F" w:rsidRDefault="00C8182F" w:rsidP="00C8182F">
      <w:pPr>
        <w:jc w:val="both"/>
        <w:rPr>
          <w:rFonts w:ascii="Times New Roman" w:hAnsi="Times New Roman" w:cs="Times New Roman"/>
          <w:sz w:val="24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 xml:space="preserve">Аттестуемый </w:t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53C8">
        <w:rPr>
          <w:rFonts w:ascii="Times New Roman" w:hAnsi="Times New Roman" w:cs="Times New Roman"/>
          <w:sz w:val="24"/>
          <w:szCs w:val="28"/>
        </w:rPr>
        <w:t>подпись</w:t>
      </w:r>
    </w:p>
    <w:p w:rsidR="00C8182F" w:rsidRDefault="00A27E18" w:rsidP="00A27E1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Контактный телефон:____________________</w:t>
      </w:r>
    </w:p>
    <w:p w:rsidR="00C8182F" w:rsidRDefault="00C8182F" w:rsidP="00C818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8182F" w:rsidRDefault="00C8182F" w:rsidP="00C8182F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29"/>
      </w:tblGrid>
      <w:tr w:rsidR="002E6360" w:rsidRPr="00117544" w:rsidTr="008B1DDF">
        <w:tc>
          <w:tcPr>
            <w:tcW w:w="5070" w:type="dxa"/>
          </w:tcPr>
          <w:p w:rsidR="002E6360" w:rsidRPr="001679E3" w:rsidRDefault="002E6360" w:rsidP="008B1D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2E6360" w:rsidRPr="001679E3" w:rsidRDefault="002E6360" w:rsidP="00FE2952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:rsidR="002E6360" w:rsidRPr="001679E3" w:rsidRDefault="002E6360" w:rsidP="00FE2952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от ________________________________</w:t>
            </w:r>
          </w:p>
          <w:p w:rsidR="002E6360" w:rsidRPr="001679E3" w:rsidRDefault="002E6360" w:rsidP="00FE2952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2952">
              <w:rPr>
                <w:rFonts w:ascii="Times New Roman" w:hAnsi="Times New Roman" w:cs="Times New Roman"/>
                <w:i/>
                <w:szCs w:val="26"/>
              </w:rPr>
              <w:t>фамилия, имя, отчество</w:t>
            </w: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E6360" w:rsidRPr="001679E3" w:rsidRDefault="002E6360" w:rsidP="00FE2952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2E6360" w:rsidRPr="001679E3" w:rsidRDefault="002E6360" w:rsidP="00FE2952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2952">
              <w:rPr>
                <w:rFonts w:ascii="Times New Roman" w:hAnsi="Times New Roman" w:cs="Times New Roman"/>
                <w:i/>
                <w:szCs w:val="26"/>
              </w:rPr>
              <w:t>должность, место работы</w:t>
            </w: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E6360" w:rsidRPr="001679E3" w:rsidRDefault="002E6360" w:rsidP="00FE2952">
            <w:pPr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</w:tbl>
    <w:p w:rsidR="002E6360" w:rsidRPr="00117544" w:rsidRDefault="002E6360" w:rsidP="002E63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E6360" w:rsidRPr="00117544" w:rsidRDefault="002E6360" w:rsidP="002E63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6360" w:rsidRPr="00117544" w:rsidRDefault="002E6360" w:rsidP="002E63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:rsidR="002E6360" w:rsidRPr="00117544" w:rsidRDefault="002E6360" w:rsidP="002E6360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:rsidR="002E6360" w:rsidRPr="00F57693" w:rsidRDefault="002E6360" w:rsidP="002E6360">
      <w:pPr>
        <w:pStyle w:val="ConsPlusNonformat"/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Прошу аттестовать меня в 20____ году на первую квалификационную категорию по должности</w:t>
      </w:r>
      <w:r w:rsidR="00FE2952">
        <w:rPr>
          <w:rFonts w:ascii="Times New Roman" w:hAnsi="Times New Roman" w:cs="Times New Roman"/>
          <w:sz w:val="26"/>
          <w:szCs w:val="26"/>
        </w:rPr>
        <w:t xml:space="preserve"> </w:t>
      </w:r>
      <w:r w:rsidRPr="00F57693">
        <w:rPr>
          <w:rFonts w:ascii="Times New Roman" w:hAnsi="Times New Roman" w:cs="Times New Roman"/>
          <w:sz w:val="26"/>
          <w:szCs w:val="26"/>
        </w:rPr>
        <w:t>_______________</w:t>
      </w:r>
      <w:r w:rsidR="00FE2952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E3F87" w:rsidRPr="00F57693" w:rsidRDefault="00BE3F87" w:rsidP="00BE3F87">
      <w:pPr>
        <w:pStyle w:val="ConsPlusNonformat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В настоящее время имею ___________ квалификационную категорию, срок ее действия до ______</w:t>
      </w:r>
      <w:r w:rsidRPr="00CE6A8A">
        <w:rPr>
          <w:rFonts w:ascii="Times New Roman" w:hAnsi="Times New Roman" w:cs="Times New Roman"/>
          <w:sz w:val="26"/>
          <w:szCs w:val="26"/>
          <w:highlight w:val="yellow"/>
        </w:rPr>
        <w:t>(решение Аттестационной комиссии №____, от __________).</w:t>
      </w:r>
    </w:p>
    <w:p w:rsidR="002E6360" w:rsidRPr="00F57693" w:rsidRDefault="002E6360" w:rsidP="002E6360">
      <w:pPr>
        <w:pStyle w:val="ConsPlusNonformat"/>
        <w:ind w:left="-851" w:right="9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Способ проведения аттестации (</w:t>
      </w:r>
      <w:r w:rsidRPr="00EB5A74">
        <w:rPr>
          <w:rFonts w:ascii="Times New Roman" w:hAnsi="Times New Roman" w:cs="Times New Roman"/>
          <w:i/>
          <w:sz w:val="22"/>
          <w:szCs w:val="26"/>
        </w:rPr>
        <w:t>выбрать нужное</w:t>
      </w:r>
      <w:r w:rsidR="0056391B" w:rsidRPr="00EB5A74">
        <w:rPr>
          <w:rFonts w:ascii="Times New Roman" w:hAnsi="Times New Roman" w:cs="Times New Roman"/>
          <w:i/>
          <w:sz w:val="22"/>
          <w:szCs w:val="26"/>
        </w:rPr>
        <w:t>, подчеркнуть</w:t>
      </w:r>
      <w:r w:rsidRPr="00F57693">
        <w:rPr>
          <w:rFonts w:ascii="Times New Roman" w:hAnsi="Times New Roman" w:cs="Times New Roman"/>
          <w:sz w:val="26"/>
          <w:szCs w:val="26"/>
        </w:rPr>
        <w:t>):</w:t>
      </w:r>
    </w:p>
    <w:p w:rsidR="002E6360" w:rsidRPr="00F57693" w:rsidRDefault="002E6360" w:rsidP="002E6360">
      <w:pPr>
        <w:pStyle w:val="ConsPlusNonformat"/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а) 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конкурсах;</w:t>
      </w:r>
    </w:p>
    <w:p w:rsidR="002E6360" w:rsidRPr="00F57693" w:rsidRDefault="002E6360" w:rsidP="002E6360">
      <w:pPr>
        <w:pStyle w:val="ConsPlusNonformat"/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б) представление результатов профессиональной деятельности.</w:t>
      </w:r>
    </w:p>
    <w:p w:rsidR="002E6360" w:rsidRPr="00F57693" w:rsidRDefault="002E6360" w:rsidP="002E6360">
      <w:pPr>
        <w:pStyle w:val="ConsPlusNonformat"/>
        <w:ind w:left="-8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 xml:space="preserve">Имею следующие государственные награды, почетные звания, ведомственные знаки отличия, иные награды, полученные за достижения в педагогической деятельности, конкурсах профессионального мастерства педагогических работников:  </w:t>
      </w:r>
    </w:p>
    <w:p w:rsidR="002E6360" w:rsidRPr="00F57693" w:rsidRDefault="002E6360" w:rsidP="002E6360">
      <w:pPr>
        <w:pStyle w:val="ConsPlusNonformat"/>
        <w:ind w:left="-851" w:right="-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Результаты работы, являющиеся основанием для аттестации на первую квалификационную категорию, прилагаю</w:t>
      </w:r>
      <w:r w:rsidR="00BE3F87">
        <w:rPr>
          <w:rFonts w:ascii="Times New Roman" w:hAnsi="Times New Roman" w:cs="Times New Roman"/>
          <w:sz w:val="26"/>
          <w:szCs w:val="26"/>
        </w:rPr>
        <w:t>.</w:t>
      </w:r>
    </w:p>
    <w:p w:rsidR="002E6360" w:rsidRPr="00F57693" w:rsidRDefault="002E6360" w:rsidP="002E6360">
      <w:pPr>
        <w:pStyle w:val="ConsPlusNonformat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2E6360" w:rsidRDefault="002E6360" w:rsidP="004D4B85">
      <w:pPr>
        <w:pStyle w:val="ConsPlusNonformat"/>
        <w:tabs>
          <w:tab w:val="left" w:pos="9720"/>
        </w:tabs>
        <w:ind w:left="-851" w:right="-3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образование (</w:t>
      </w:r>
      <w:r w:rsidRPr="004D4B85">
        <w:rPr>
          <w:rFonts w:ascii="Times New Roman" w:hAnsi="Times New Roman" w:cs="Times New Roman"/>
          <w:i/>
          <w:sz w:val="22"/>
          <w:szCs w:val="26"/>
        </w:rPr>
        <w:t>когда и какое образовательное учреждение профессионального образования окончил, полученная специальность и квалификация</w:t>
      </w:r>
      <w:r w:rsidR="007E19AC">
        <w:rPr>
          <w:rFonts w:ascii="Times New Roman" w:hAnsi="Times New Roman" w:cs="Times New Roman"/>
          <w:sz w:val="26"/>
          <w:szCs w:val="26"/>
        </w:rPr>
        <w:t>);</w:t>
      </w:r>
    </w:p>
    <w:p w:rsidR="007E19AC" w:rsidRDefault="007E19AC" w:rsidP="007E19AC">
      <w:pPr>
        <w:pStyle w:val="ConsPlusNonformat"/>
        <w:tabs>
          <w:tab w:val="left" w:pos="9720"/>
        </w:tabs>
        <w:ind w:left="-851" w:right="-3"/>
        <w:jc w:val="both"/>
        <w:rPr>
          <w:rFonts w:ascii="Times New Roman" w:hAnsi="Times New Roman" w:cs="Times New Roman"/>
          <w:i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квалификации (</w:t>
      </w:r>
      <w:r w:rsidRPr="007E19AC">
        <w:rPr>
          <w:rFonts w:ascii="Times New Roman" w:hAnsi="Times New Roman" w:cs="Times New Roman"/>
          <w:i/>
          <w:sz w:val="22"/>
          <w:szCs w:val="26"/>
        </w:rPr>
        <w:t>указать последние курсы повышения квалификации</w:t>
      </w:r>
      <w:r>
        <w:rPr>
          <w:rFonts w:ascii="Times New Roman" w:hAnsi="Times New Roman" w:cs="Times New Roman"/>
          <w:i/>
          <w:sz w:val="22"/>
          <w:szCs w:val="26"/>
        </w:rPr>
        <w:t xml:space="preserve"> по аттестуемой специальности:  название программы курсов; организация, где проходили курсы; год, количество часов)</w:t>
      </w:r>
    </w:p>
    <w:p w:rsidR="002E6360" w:rsidRPr="00F57693" w:rsidRDefault="002E6360" w:rsidP="007E19AC">
      <w:pPr>
        <w:pStyle w:val="ConsPlusNonformat"/>
        <w:tabs>
          <w:tab w:val="left" w:pos="9720"/>
        </w:tabs>
        <w:ind w:left="-851" w:right="-3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 xml:space="preserve">стаж педагогической работы (по специальности) ________ лет, </w:t>
      </w:r>
    </w:p>
    <w:p w:rsidR="002E6360" w:rsidRPr="00F57693" w:rsidRDefault="002E6360" w:rsidP="002E6360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в данной должности ________ лет; в данном учреждении _______ лет.</w:t>
      </w:r>
    </w:p>
    <w:p w:rsidR="002E6360" w:rsidRPr="00F57693" w:rsidRDefault="002E6360" w:rsidP="002E6360">
      <w:pPr>
        <w:pStyle w:val="ConsPlusNonformat"/>
        <w:ind w:left="-851" w:right="-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Аттестацию на заседании Аттестационной комиссии прошу провести в следующей форме (</w:t>
      </w:r>
      <w:r w:rsidRPr="00EB5A74">
        <w:rPr>
          <w:rFonts w:ascii="Times New Roman" w:hAnsi="Times New Roman" w:cs="Times New Roman"/>
          <w:i/>
          <w:sz w:val="22"/>
          <w:szCs w:val="26"/>
        </w:rPr>
        <w:t>выбрать нужное</w:t>
      </w:r>
      <w:r w:rsidR="0056391B" w:rsidRPr="00EB5A74">
        <w:rPr>
          <w:rFonts w:ascii="Times New Roman" w:hAnsi="Times New Roman" w:cs="Times New Roman"/>
          <w:i/>
          <w:sz w:val="22"/>
          <w:szCs w:val="26"/>
        </w:rPr>
        <w:t xml:space="preserve"> подчеркнуть</w:t>
      </w:r>
      <w:r w:rsidRPr="00F57693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2E6360" w:rsidRDefault="002E6360" w:rsidP="002E6360">
      <w:pPr>
        <w:pStyle w:val="ConsPlusNonformat"/>
        <w:ind w:left="-851" w:right="9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а) заочно, без личного присутствия на заседании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360" w:rsidRPr="00B95207" w:rsidRDefault="002E6360" w:rsidP="002E6360">
      <w:pPr>
        <w:pStyle w:val="ConsPlusNonformat"/>
        <w:ind w:left="-851" w:right="9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07">
        <w:rPr>
          <w:rFonts w:ascii="Times New Roman" w:hAnsi="Times New Roman" w:cs="Times New Roman"/>
          <w:sz w:val="26"/>
          <w:szCs w:val="26"/>
        </w:rPr>
        <w:t>б) очно, с личным присутствием на заседании Аттестационной комиссии.</w:t>
      </w:r>
    </w:p>
    <w:p w:rsidR="002E6360" w:rsidRDefault="002E6360" w:rsidP="002E6360">
      <w:pPr>
        <w:pStyle w:val="ConsPlusNonformat"/>
        <w:ind w:left="-851" w:right="-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С порядком аттестации педагогических работников организаций, осуществляющих образовательную деятельность ознакомле</w:t>
      </w:r>
      <w:r>
        <w:rPr>
          <w:rFonts w:ascii="Times New Roman" w:hAnsi="Times New Roman" w:cs="Times New Roman"/>
          <w:sz w:val="26"/>
          <w:szCs w:val="26"/>
        </w:rPr>
        <w:t>н(а).</w:t>
      </w:r>
    </w:p>
    <w:p w:rsidR="00B8173E" w:rsidRPr="00F57693" w:rsidRDefault="00B8173E" w:rsidP="002E6360">
      <w:pPr>
        <w:pStyle w:val="ConsPlusNonformat"/>
        <w:ind w:left="-851" w:right="-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360" w:rsidRDefault="002E6360" w:rsidP="002E6360">
      <w:pPr>
        <w:pStyle w:val="ConsPlusNonformat"/>
        <w:ind w:left="-851" w:firstLine="540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>"__" _____________ 20__ г.</w:t>
      </w:r>
      <w:r w:rsidRPr="00F57693">
        <w:rPr>
          <w:rFonts w:ascii="Times New Roman" w:hAnsi="Times New Roman" w:cs="Times New Roman"/>
          <w:sz w:val="26"/>
          <w:szCs w:val="26"/>
        </w:rPr>
        <w:tab/>
      </w:r>
      <w:r w:rsidRPr="00F57693">
        <w:rPr>
          <w:rFonts w:ascii="Times New Roman" w:hAnsi="Times New Roman" w:cs="Times New Roman"/>
          <w:sz w:val="26"/>
          <w:szCs w:val="26"/>
        </w:rPr>
        <w:tab/>
      </w:r>
      <w:r w:rsidRPr="00F57693">
        <w:rPr>
          <w:rFonts w:ascii="Times New Roman" w:hAnsi="Times New Roman" w:cs="Times New Roman"/>
          <w:sz w:val="26"/>
          <w:szCs w:val="26"/>
        </w:rPr>
        <w:tab/>
      </w:r>
      <w:r w:rsidRPr="00F57693">
        <w:rPr>
          <w:rFonts w:ascii="Times New Roman" w:hAnsi="Times New Roman" w:cs="Times New Roman"/>
          <w:sz w:val="26"/>
          <w:szCs w:val="26"/>
        </w:rPr>
        <w:tab/>
        <w:t xml:space="preserve">  Подпись ___________</w:t>
      </w:r>
      <w:r w:rsidR="00B82168">
        <w:rPr>
          <w:rFonts w:ascii="Times New Roman" w:hAnsi="Times New Roman" w:cs="Times New Roman"/>
          <w:sz w:val="26"/>
          <w:szCs w:val="26"/>
        </w:rPr>
        <w:t>___</w:t>
      </w:r>
    </w:p>
    <w:p w:rsidR="002E6360" w:rsidRDefault="002E6360" w:rsidP="002E6360">
      <w:pPr>
        <w:pStyle w:val="ConsPlusNonformat"/>
        <w:ind w:left="-851" w:firstLine="540"/>
        <w:rPr>
          <w:rFonts w:ascii="Times New Roman" w:hAnsi="Times New Roman" w:cs="Times New Roman"/>
          <w:sz w:val="26"/>
          <w:szCs w:val="26"/>
        </w:rPr>
      </w:pPr>
    </w:p>
    <w:p w:rsidR="002E6360" w:rsidRPr="00F57693" w:rsidRDefault="002E6360" w:rsidP="002E6360">
      <w:pPr>
        <w:pStyle w:val="ConsPlusNonformat"/>
        <w:ind w:left="-851" w:firstLine="540"/>
        <w:rPr>
          <w:rFonts w:ascii="Times New Roman" w:hAnsi="Times New Roman" w:cs="Times New Roman"/>
          <w:sz w:val="26"/>
          <w:szCs w:val="26"/>
        </w:rPr>
      </w:pPr>
      <w:r w:rsidRPr="00F57693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4D4B85">
        <w:rPr>
          <w:rFonts w:ascii="Times New Roman" w:hAnsi="Times New Roman" w:cs="Times New Roman"/>
          <w:sz w:val="26"/>
          <w:szCs w:val="26"/>
        </w:rPr>
        <w:t>сот</w:t>
      </w:r>
      <w:r w:rsidRPr="00F57693">
        <w:rPr>
          <w:rFonts w:ascii="Times New Roman" w:hAnsi="Times New Roman" w:cs="Times New Roman"/>
          <w:sz w:val="26"/>
          <w:szCs w:val="26"/>
        </w:rPr>
        <w:t>. __</w:t>
      </w:r>
      <w:r w:rsidR="004D4B8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D4B85">
        <w:rPr>
          <w:rFonts w:ascii="Times New Roman" w:hAnsi="Times New Roman" w:cs="Times New Roman"/>
          <w:sz w:val="26"/>
          <w:szCs w:val="26"/>
        </w:rPr>
        <w:t>рабочий</w:t>
      </w:r>
      <w:r w:rsidRPr="00F57693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tbl>
      <w:tblPr>
        <w:tblStyle w:val="a3"/>
        <w:tblpPr w:leftFromText="180" w:rightFromText="180" w:horzAnchor="margin" w:tblpY="-13680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4751"/>
      </w:tblGrid>
      <w:tr w:rsidR="0097335B" w:rsidRPr="00117544" w:rsidTr="00956E01">
        <w:trPr>
          <w:trHeight w:val="585"/>
        </w:trPr>
        <w:tc>
          <w:tcPr>
            <w:tcW w:w="5093" w:type="dxa"/>
          </w:tcPr>
          <w:p w:rsidR="0097335B" w:rsidRPr="001679E3" w:rsidRDefault="0097335B" w:rsidP="00956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1" w:type="dxa"/>
          </w:tcPr>
          <w:p w:rsidR="0097335B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2F" w:rsidRDefault="00C8182F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ADF" w:rsidRPr="001679E3" w:rsidRDefault="00535ADF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35B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заявлению </w:t>
            </w:r>
          </w:p>
          <w:p w:rsidR="0097335B" w:rsidRPr="001679E3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:rsidR="0097335B" w:rsidRPr="001679E3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от ________________________________</w:t>
            </w:r>
          </w:p>
          <w:p w:rsidR="0097335B" w:rsidRPr="00EB5A74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B5A74">
              <w:rPr>
                <w:rFonts w:ascii="Times New Roman" w:hAnsi="Times New Roman" w:cs="Times New Roman"/>
                <w:i/>
                <w:szCs w:val="26"/>
              </w:rPr>
              <w:t>фамилия, имя, отчество</w:t>
            </w: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7335B" w:rsidRPr="00EB5A74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7335B" w:rsidRPr="00EB5A74" w:rsidRDefault="0097335B" w:rsidP="00956E01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B5A74">
              <w:rPr>
                <w:rFonts w:ascii="Times New Roman" w:hAnsi="Times New Roman" w:cs="Times New Roman"/>
                <w:i/>
                <w:szCs w:val="26"/>
              </w:rPr>
              <w:t>должность, место работы</w:t>
            </w: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7335B" w:rsidRPr="001679E3" w:rsidRDefault="0097335B" w:rsidP="00956E01">
            <w:pPr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</w:tbl>
    <w:p w:rsidR="00A72424" w:rsidRDefault="00A72424" w:rsidP="00A72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72D" w:rsidRDefault="00A72424" w:rsidP="00A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Результаты работы, являющиеся основанием для аттестации на </w:t>
      </w:r>
      <w:r w:rsidR="00976F87">
        <w:rPr>
          <w:rFonts w:ascii="Times New Roman" w:hAnsi="Times New Roman" w:cs="Times New Roman"/>
          <w:sz w:val="28"/>
          <w:szCs w:val="28"/>
        </w:rPr>
        <w:t>перв</w:t>
      </w:r>
      <w:r w:rsidRPr="00117544">
        <w:rPr>
          <w:rFonts w:ascii="Times New Roman" w:hAnsi="Times New Roman" w:cs="Times New Roman"/>
          <w:sz w:val="28"/>
          <w:szCs w:val="28"/>
        </w:rPr>
        <w:t>ую квалификационную категорию</w:t>
      </w:r>
    </w:p>
    <w:p w:rsidR="004866B7" w:rsidRDefault="004866B7" w:rsidP="00A7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424" w:rsidRPr="00535ADF" w:rsidRDefault="00A72424" w:rsidP="00A72424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организацией. (</w:t>
      </w:r>
      <w:r w:rsidRPr="00A72424">
        <w:rPr>
          <w:rFonts w:ascii="Times New Roman" w:hAnsi="Times New Roman" w:cs="Times New Roman"/>
          <w:i/>
          <w:sz w:val="26"/>
          <w:szCs w:val="26"/>
        </w:rPr>
        <w:t>Результаты предоставлять можно в виде таблицы за 5 лет. Если аттестация педагога со 2-й категории или без категории, то за 3 года).</w:t>
      </w:r>
    </w:p>
    <w:p w:rsidR="00535ADF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35ADF" w:rsidRPr="00A72424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72424" w:rsidRPr="00535ADF" w:rsidRDefault="00A72424" w:rsidP="00A72424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 (</w:t>
      </w:r>
      <w:r w:rsidRPr="00A72424">
        <w:rPr>
          <w:rFonts w:ascii="Times New Roman" w:hAnsi="Times New Roman" w:cs="Times New Roman"/>
          <w:i/>
          <w:sz w:val="26"/>
          <w:szCs w:val="26"/>
        </w:rPr>
        <w:t>Результаты предоставлять можно в виде таблицы)</w:t>
      </w:r>
    </w:p>
    <w:p w:rsidR="00535ADF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35ADF" w:rsidRPr="00A72424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C671B6" w:rsidRPr="00535ADF" w:rsidRDefault="00A72424" w:rsidP="00A72424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 xml:space="preserve">Выявляю развитие у обучающихся способностей к научной (интеллектуальной), творческой, физкультурно-спортивной деятельности. </w:t>
      </w:r>
      <w:r w:rsidRPr="00A72424">
        <w:rPr>
          <w:rFonts w:ascii="Times New Roman" w:hAnsi="Times New Roman" w:cs="Times New Roman"/>
          <w:i/>
          <w:sz w:val="26"/>
          <w:szCs w:val="26"/>
        </w:rPr>
        <w:t>(Указывать год, конкурс или олимпиаду, результат участия, Фамилии детей не указывать!!!)</w:t>
      </w:r>
      <w:r w:rsidR="00C671B6" w:rsidRPr="00C671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ADF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35ADF" w:rsidRPr="00C671B6" w:rsidRDefault="00535ADF" w:rsidP="00535AD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671B6" w:rsidRDefault="00A72424" w:rsidP="00A72424">
      <w:pPr>
        <w:numPr>
          <w:ilvl w:val="0"/>
          <w:numId w:val="1"/>
        </w:numPr>
        <w:spacing w:after="240" w:line="240" w:lineRule="auto"/>
        <w:ind w:left="-284" w:hanging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 участвую в работе методических объединений педагогических работников организации. </w:t>
      </w:r>
      <w:r w:rsidRPr="00A72424">
        <w:rPr>
          <w:rFonts w:ascii="Times New Roman" w:hAnsi="Times New Roman" w:cs="Times New Roman"/>
          <w:i/>
          <w:sz w:val="26"/>
          <w:szCs w:val="26"/>
        </w:rPr>
        <w:t xml:space="preserve">(Указать год, форму участия, тему выступления) </w:t>
      </w:r>
    </w:p>
    <w:p w:rsidR="00FA0D78" w:rsidRPr="00C671B6" w:rsidRDefault="00FA0D78" w:rsidP="00C671B6">
      <w:pPr>
        <w:spacing w:after="240" w:line="240" w:lineRule="auto"/>
        <w:ind w:lef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72424" w:rsidRDefault="00A72424" w:rsidP="00A72424">
      <w:pPr>
        <w:tabs>
          <w:tab w:val="left" w:pos="3795"/>
        </w:tabs>
        <w:spacing w:after="0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>ФИО педагога</w:t>
      </w:r>
      <w:r w:rsidRPr="00A72424">
        <w:rPr>
          <w:rFonts w:ascii="Times New Roman" w:hAnsi="Times New Roman" w:cs="Times New Roman"/>
          <w:sz w:val="26"/>
          <w:szCs w:val="26"/>
        </w:rPr>
        <w:tab/>
      </w:r>
      <w:r w:rsidRPr="00A72424">
        <w:rPr>
          <w:rFonts w:ascii="Times New Roman" w:hAnsi="Times New Roman" w:cs="Times New Roman"/>
          <w:sz w:val="26"/>
          <w:szCs w:val="26"/>
        </w:rPr>
        <w:tab/>
      </w:r>
      <w:r w:rsidRPr="00A72424">
        <w:rPr>
          <w:rFonts w:ascii="Times New Roman" w:hAnsi="Times New Roman" w:cs="Times New Roman"/>
          <w:sz w:val="26"/>
          <w:szCs w:val="26"/>
        </w:rPr>
        <w:tab/>
      </w:r>
      <w:r w:rsidRPr="00A72424">
        <w:rPr>
          <w:rFonts w:ascii="Times New Roman" w:hAnsi="Times New Roman" w:cs="Times New Roman"/>
          <w:sz w:val="26"/>
          <w:szCs w:val="26"/>
        </w:rPr>
        <w:tab/>
      </w:r>
      <w:r w:rsidRPr="00A724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_____________</w:t>
      </w:r>
    </w:p>
    <w:p w:rsidR="00A72424" w:rsidRPr="00EB5A74" w:rsidRDefault="00A72424" w:rsidP="00A72424">
      <w:pPr>
        <w:tabs>
          <w:tab w:val="left" w:pos="3795"/>
          <w:tab w:val="left" w:pos="8700"/>
          <w:tab w:val="right" w:pos="9922"/>
        </w:tabs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054B77">
        <w:rPr>
          <w:sz w:val="20"/>
          <w:szCs w:val="20"/>
        </w:rPr>
        <w:tab/>
      </w:r>
      <w:r w:rsidRPr="00EB5A7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Pr="00EB5A74">
        <w:rPr>
          <w:rFonts w:ascii="Times New Roman" w:hAnsi="Times New Roman" w:cs="Times New Roman"/>
          <w:i/>
          <w:sz w:val="18"/>
          <w:szCs w:val="20"/>
        </w:rPr>
        <w:t xml:space="preserve">       (подпись)</w:t>
      </w:r>
    </w:p>
    <w:p w:rsidR="00A72424" w:rsidRPr="00A72424" w:rsidRDefault="00A72424" w:rsidP="00A72424">
      <w:pPr>
        <w:tabs>
          <w:tab w:val="left" w:pos="3795"/>
        </w:tabs>
        <w:spacing w:after="0"/>
        <w:ind w:left="-284" w:hanging="28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72424" w:rsidRPr="00A72424" w:rsidRDefault="00A72424" w:rsidP="00C671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>Проверено:</w:t>
      </w:r>
    </w:p>
    <w:p w:rsidR="00A72424" w:rsidRPr="00A72424" w:rsidRDefault="00A72424" w:rsidP="00C671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>Методист МКУ ИМДЦ ________  __________</w:t>
      </w:r>
    </w:p>
    <w:p w:rsidR="00A72424" w:rsidRPr="00EB5A74" w:rsidRDefault="00A72424" w:rsidP="00C671B6">
      <w:pPr>
        <w:spacing w:after="0"/>
        <w:jc w:val="right"/>
        <w:rPr>
          <w:rFonts w:ascii="Times New Roman" w:hAnsi="Times New Roman" w:cs="Times New Roman"/>
          <w:i/>
          <w:sz w:val="18"/>
          <w:szCs w:val="26"/>
        </w:rPr>
      </w:pPr>
      <w:r w:rsidRPr="00EB5A74">
        <w:rPr>
          <w:rFonts w:ascii="Times New Roman" w:hAnsi="Times New Roman" w:cs="Times New Roman"/>
          <w:i/>
          <w:sz w:val="18"/>
          <w:szCs w:val="26"/>
        </w:rPr>
        <w:t xml:space="preserve">(подпись)                 (расшифровка)    </w:t>
      </w:r>
    </w:p>
    <w:p w:rsidR="00A72424" w:rsidRPr="00A72424" w:rsidRDefault="00A72424" w:rsidP="00C671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72424">
        <w:rPr>
          <w:rFonts w:ascii="Times New Roman" w:hAnsi="Times New Roman" w:cs="Times New Roman"/>
          <w:sz w:val="26"/>
          <w:szCs w:val="26"/>
        </w:rPr>
        <w:t xml:space="preserve">Дата__________________  </w:t>
      </w:r>
    </w:p>
    <w:tbl>
      <w:tblPr>
        <w:tblStyle w:val="a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29"/>
      </w:tblGrid>
      <w:tr w:rsidR="009C6E7E" w:rsidRPr="00117544" w:rsidTr="008B1DDF">
        <w:tc>
          <w:tcPr>
            <w:tcW w:w="5070" w:type="dxa"/>
          </w:tcPr>
          <w:p w:rsidR="009C6E7E" w:rsidRDefault="009C6E7E" w:rsidP="008B1D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1B6" w:rsidRDefault="00C671B6" w:rsidP="008B1D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1B6" w:rsidRPr="001679E3" w:rsidRDefault="00C671B6" w:rsidP="008B1D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9C6E7E" w:rsidRPr="001679E3" w:rsidRDefault="009C6E7E" w:rsidP="008B1DDF">
            <w:pPr>
              <w:pStyle w:val="ConsPlusNonformat"/>
              <w:ind w:hanging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FBB" w:rsidRDefault="00B91FBB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7E" w:rsidRPr="001679E3" w:rsidRDefault="009C6E7E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:rsidR="009C6E7E" w:rsidRPr="00EB5A74" w:rsidRDefault="009C6E7E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C6E7E" w:rsidRPr="00EB5A74" w:rsidRDefault="009C6E7E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i/>
                <w:sz w:val="22"/>
                <w:szCs w:val="26"/>
              </w:rPr>
              <w:t>(фамилия, имя, отчество)</w:t>
            </w:r>
          </w:p>
          <w:p w:rsidR="009C6E7E" w:rsidRPr="00EB5A74" w:rsidRDefault="009C6E7E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5A74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C6E7E" w:rsidRPr="00EB5A74" w:rsidRDefault="009C6E7E" w:rsidP="00535ADF">
            <w:pPr>
              <w:pStyle w:val="ConsPlusNonformat"/>
              <w:ind w:hanging="37"/>
              <w:jc w:val="right"/>
              <w:rPr>
                <w:rFonts w:ascii="Times New Roman" w:hAnsi="Times New Roman" w:cs="Times New Roman"/>
                <w:i/>
                <w:sz w:val="22"/>
                <w:szCs w:val="26"/>
              </w:rPr>
            </w:pPr>
            <w:r w:rsidRPr="00EB5A74">
              <w:rPr>
                <w:rFonts w:ascii="Times New Roman" w:hAnsi="Times New Roman" w:cs="Times New Roman"/>
                <w:i/>
                <w:sz w:val="22"/>
                <w:szCs w:val="26"/>
              </w:rPr>
              <w:t>(должность, место работы)</w:t>
            </w:r>
          </w:p>
          <w:p w:rsidR="009C6E7E" w:rsidRPr="001679E3" w:rsidRDefault="009C6E7E" w:rsidP="00535ADF">
            <w:pPr>
              <w:ind w:hanging="3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79E3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</w:tbl>
    <w:p w:rsidR="009C6E7E" w:rsidRDefault="009C6E7E" w:rsidP="009C6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1FBB" w:rsidRPr="00117544" w:rsidRDefault="00B91FBB" w:rsidP="009C6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6E7E" w:rsidRPr="00117544" w:rsidRDefault="009C6E7E" w:rsidP="009C6E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7544">
        <w:rPr>
          <w:rFonts w:ascii="Times New Roman" w:hAnsi="Times New Roman" w:cs="Times New Roman"/>
          <w:sz w:val="26"/>
          <w:szCs w:val="26"/>
        </w:rPr>
        <w:t>ПРЕДСТАВЛЕНИЕ РЕЗУЛЬТАТОВ ПРОФЕССИОНАЛЬНОЙ ДЕЯТЕЛЬНОСТИ ПЕДАГОГИЧЕСКОГО РАБОТНИКА</w:t>
      </w:r>
    </w:p>
    <w:p w:rsidR="009C6E7E" w:rsidRPr="00117544" w:rsidRDefault="009C6E7E" w:rsidP="009C6E7E">
      <w:pPr>
        <w:pStyle w:val="ConsPlusNonformat"/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:rsidR="009C6E7E" w:rsidRPr="00117544" w:rsidRDefault="009C6E7E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1.Сведения о педагогическом работнике</w:t>
      </w:r>
    </w:p>
    <w:p w:rsidR="009C6E7E" w:rsidRPr="00117544" w:rsidRDefault="009C6E7E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1.1.Ф.И.О. </w:t>
      </w:r>
      <w:r w:rsidRPr="00117544">
        <w:rPr>
          <w:rFonts w:ascii="Times New Roman" w:hAnsi="Times New Roman" w:cs="Times New Roman"/>
          <w:i/>
          <w:sz w:val="28"/>
          <w:szCs w:val="28"/>
        </w:rPr>
        <w:t>(</w:t>
      </w:r>
      <w:r w:rsidRPr="008B1DDF">
        <w:rPr>
          <w:rFonts w:ascii="Times New Roman" w:hAnsi="Times New Roman" w:cs="Times New Roman"/>
          <w:i/>
          <w:szCs w:val="28"/>
        </w:rPr>
        <w:t>полностью</w:t>
      </w:r>
      <w:r w:rsidRPr="0011754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C6E7E" w:rsidRPr="00117544" w:rsidRDefault="009C6E7E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1.2. Занимаемая должность</w:t>
      </w:r>
      <w:r w:rsidR="008B1D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E7E" w:rsidRPr="00117544" w:rsidRDefault="009C6E7E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1.3. Наименование образовательной организации в соответствии в соответствии с учредительными документами: </w:t>
      </w:r>
    </w:p>
    <w:p w:rsidR="000E5B3F" w:rsidRPr="000E5B3F" w:rsidRDefault="009C6E7E" w:rsidP="000E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1.4. Стаж работы в данной организации: </w:t>
      </w:r>
      <w:r w:rsidR="000E5B3F">
        <w:rPr>
          <w:rFonts w:ascii="Times New Roman" w:hAnsi="Times New Roman" w:cs="Times New Roman"/>
          <w:sz w:val="28"/>
          <w:szCs w:val="28"/>
        </w:rPr>
        <w:t>-</w:t>
      </w:r>
    </w:p>
    <w:p w:rsidR="000E5B3F" w:rsidRDefault="000E5B3F" w:rsidP="009C6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E7E" w:rsidRPr="00117544" w:rsidRDefault="009C6E7E" w:rsidP="009C6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2. Сведения о государственных наградах, почетных званиях, ведомственных знаках отличия, иных наградах, полученных за достижения в педагогической деятельности, конкурсах профессионального мастерства педагогических работников:  </w:t>
      </w:r>
    </w:p>
    <w:p w:rsidR="009C6E7E" w:rsidRDefault="009C6E7E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3F" w:rsidRPr="000E5B3F" w:rsidRDefault="000E5B3F" w:rsidP="009C6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педагога: </w:t>
      </w:r>
      <w:r w:rsidRPr="007615E5">
        <w:rPr>
          <w:rFonts w:ascii="Times New Roman" w:hAnsi="Times New Roman" w:cs="Times New Roman"/>
          <w:i/>
          <w:sz w:val="26"/>
          <w:szCs w:val="26"/>
        </w:rPr>
        <w:t>(ссылка)</w:t>
      </w:r>
    </w:p>
    <w:p w:rsidR="000E5B3F" w:rsidRPr="00117544" w:rsidRDefault="000E5B3F" w:rsidP="009C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24" w:rsidRPr="00C671B6" w:rsidRDefault="009C6E7E" w:rsidP="00C6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2.</w:t>
      </w:r>
      <w:r w:rsidR="00835E93">
        <w:rPr>
          <w:rFonts w:ascii="Times New Roman" w:hAnsi="Times New Roman" w:cs="Times New Roman"/>
          <w:sz w:val="28"/>
          <w:szCs w:val="28"/>
        </w:rPr>
        <w:t>1.</w:t>
      </w:r>
      <w:r w:rsidRPr="00117544">
        <w:rPr>
          <w:rFonts w:ascii="Times New Roman" w:hAnsi="Times New Roman" w:cs="Times New Roman"/>
          <w:sz w:val="28"/>
          <w:szCs w:val="28"/>
        </w:rPr>
        <w:t xml:space="preserve"> Сведения по результатам всестороннего анализа профессиональной деятельности педагогического работника соответствии с показателями, предусмотренными пунктом 35 Порядка проведения аттестации педагогических работников организаций, осуществляющих образовательную деятельность, утвержденному приказом Министерства просвещения Российской Федерации от 24 марта 2023 года № 196:</w:t>
      </w:r>
    </w:p>
    <w:p w:rsidR="00F25089" w:rsidRDefault="008B1DDF" w:rsidP="00F25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97D">
        <w:rPr>
          <w:rFonts w:ascii="Times New Roman" w:eastAsia="Times New Roman" w:hAnsi="Times New Roman" w:cs="Times New Roman"/>
          <w:bCs/>
          <w:color w:val="000000"/>
          <w:sz w:val="4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40"/>
        </w:rPr>
        <w:t xml:space="preserve"> </w:t>
      </w:r>
      <w:r w:rsidR="00A7297D" w:rsidRPr="008B1DDF">
        <w:rPr>
          <w:rFonts w:ascii="Times New Roman" w:hAnsi="Times New Roman" w:cs="Times New Roman"/>
          <w:sz w:val="28"/>
          <w:szCs w:val="28"/>
          <w:u w:val="single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спора по итогам мониторингов и иных форм контроля, проводимых организацией</w:t>
      </w:r>
      <w:r w:rsidR="00C671B6" w:rsidRPr="008B1D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5089" w:rsidRPr="00F250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25089" w:rsidRPr="008B1DDF">
        <w:rPr>
          <w:rFonts w:ascii="Times New Roman" w:hAnsi="Times New Roman" w:cs="Times New Roman"/>
          <w:i/>
          <w:sz w:val="26"/>
          <w:szCs w:val="26"/>
        </w:rPr>
        <w:t>Ссылка на подтверждающие документы</w:t>
      </w:r>
      <w:r w:rsidR="00F25089">
        <w:rPr>
          <w:rFonts w:ascii="Times New Roman" w:hAnsi="Times New Roman" w:cs="Times New Roman"/>
          <w:sz w:val="26"/>
          <w:szCs w:val="26"/>
        </w:rPr>
        <w:t>.</w:t>
      </w:r>
    </w:p>
    <w:p w:rsidR="00A72424" w:rsidRPr="008B1DDF" w:rsidRDefault="00A72424" w:rsidP="00A72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1DDF" w:rsidRPr="00A72424" w:rsidRDefault="008B1DDF" w:rsidP="00A729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424" w:rsidRPr="00F25089" w:rsidRDefault="00A7297D" w:rsidP="00A72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97D">
        <w:rPr>
          <w:rFonts w:ascii="Times New Roman" w:eastAsia="Times New Roman" w:hAnsi="Times New Roman" w:cs="Times New Roman"/>
          <w:bCs/>
          <w:color w:val="000000"/>
          <w:sz w:val="40"/>
        </w:rPr>
        <w:t>–</w:t>
      </w:r>
      <w:r w:rsidRPr="00A7297D">
        <w:rPr>
          <w:rFonts w:ascii="Times New Roman" w:hAnsi="Times New Roman" w:cs="Times New Roman"/>
          <w:sz w:val="28"/>
          <w:szCs w:val="28"/>
        </w:rPr>
        <w:t xml:space="preserve"> </w:t>
      </w:r>
      <w:r w:rsidRPr="00EB5A74">
        <w:rPr>
          <w:rFonts w:ascii="Times New Roman" w:hAnsi="Times New Roman" w:cs="Times New Roman"/>
          <w:sz w:val="28"/>
          <w:szCs w:val="28"/>
          <w:u w:val="single"/>
        </w:rPr>
        <w:t>Стабильно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C671B6" w:rsidRPr="00EB5A7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5089" w:rsidRPr="00F250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25089" w:rsidRPr="008B1DDF">
        <w:rPr>
          <w:rFonts w:ascii="Times New Roman" w:hAnsi="Times New Roman" w:cs="Times New Roman"/>
          <w:i/>
          <w:sz w:val="26"/>
          <w:szCs w:val="26"/>
        </w:rPr>
        <w:t>Ссылка на подтверждающие документы</w:t>
      </w:r>
      <w:r w:rsidR="00F25089">
        <w:rPr>
          <w:rFonts w:ascii="Times New Roman" w:hAnsi="Times New Roman" w:cs="Times New Roman"/>
          <w:sz w:val="26"/>
          <w:szCs w:val="26"/>
        </w:rPr>
        <w:t>.</w:t>
      </w:r>
    </w:p>
    <w:p w:rsidR="008B1DDF" w:rsidRPr="00A7297D" w:rsidRDefault="008B1DDF" w:rsidP="00A72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9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–</w:t>
      </w:r>
      <w:r w:rsidRPr="00A7297D">
        <w:rPr>
          <w:rFonts w:ascii="Times New Roman" w:hAnsi="Times New Roman" w:cs="Times New Roman"/>
          <w:sz w:val="28"/>
          <w:szCs w:val="28"/>
        </w:rPr>
        <w:t xml:space="preserve"> </w:t>
      </w:r>
      <w:r w:rsidRPr="00EB5A74">
        <w:rPr>
          <w:rFonts w:ascii="Times New Roman" w:hAnsi="Times New Roman" w:cs="Times New Roman"/>
          <w:sz w:val="28"/>
          <w:szCs w:val="28"/>
          <w:u w:val="single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  <w:r w:rsidR="00C671B6">
        <w:rPr>
          <w:rFonts w:ascii="Times New Roman" w:hAnsi="Times New Roman" w:cs="Times New Roman"/>
          <w:sz w:val="28"/>
          <w:szCs w:val="28"/>
        </w:rPr>
        <w:t>.</w:t>
      </w:r>
      <w:r w:rsidR="00C671B6" w:rsidRPr="00C671B6">
        <w:rPr>
          <w:rFonts w:ascii="Times New Roman" w:hAnsi="Times New Roman" w:cs="Times New Roman"/>
          <w:sz w:val="26"/>
          <w:szCs w:val="26"/>
        </w:rPr>
        <w:t xml:space="preserve"> </w:t>
      </w:r>
      <w:r w:rsidR="00C671B6" w:rsidRPr="008B1DDF">
        <w:rPr>
          <w:rFonts w:ascii="Times New Roman" w:hAnsi="Times New Roman" w:cs="Times New Roman"/>
          <w:i/>
          <w:sz w:val="26"/>
          <w:szCs w:val="26"/>
        </w:rPr>
        <w:t>Ссылка на подтверждающие документы</w:t>
      </w:r>
      <w:r w:rsidR="00C671B6">
        <w:rPr>
          <w:rFonts w:ascii="Times New Roman" w:hAnsi="Times New Roman" w:cs="Times New Roman"/>
          <w:sz w:val="26"/>
          <w:szCs w:val="26"/>
        </w:rPr>
        <w:t>.</w:t>
      </w:r>
    </w:p>
    <w:p w:rsidR="00A7297D" w:rsidRPr="00EB5A74" w:rsidRDefault="00A7297D" w:rsidP="00A72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97D">
        <w:rPr>
          <w:rFonts w:ascii="Times New Roman" w:eastAsia="Times New Roman" w:hAnsi="Times New Roman" w:cs="Times New Roman"/>
          <w:bCs/>
          <w:color w:val="000000"/>
          <w:sz w:val="40"/>
        </w:rPr>
        <w:t>–</w:t>
      </w:r>
      <w:r w:rsidRPr="00EB5A74">
        <w:rPr>
          <w:rFonts w:ascii="Times New Roman" w:hAnsi="Times New Roman" w:cs="Times New Roman"/>
          <w:sz w:val="28"/>
          <w:szCs w:val="28"/>
          <w:u w:val="single"/>
        </w:rPr>
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активного участия в работу методических объединений педагогических работников организаций</w:t>
      </w:r>
      <w:r w:rsidR="00C671B6" w:rsidRPr="00EB5A7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71B6" w:rsidRPr="00C671B6">
        <w:rPr>
          <w:rFonts w:ascii="Times New Roman" w:hAnsi="Times New Roman" w:cs="Times New Roman"/>
          <w:sz w:val="26"/>
          <w:szCs w:val="26"/>
        </w:rPr>
        <w:t xml:space="preserve"> </w:t>
      </w:r>
      <w:r w:rsidR="00C671B6" w:rsidRPr="00EB5A74">
        <w:rPr>
          <w:rFonts w:ascii="Times New Roman" w:hAnsi="Times New Roman" w:cs="Times New Roman"/>
          <w:i/>
          <w:sz w:val="26"/>
          <w:szCs w:val="26"/>
        </w:rPr>
        <w:t>Ссылка на подтверждающие документы.</w:t>
      </w:r>
    </w:p>
    <w:p w:rsidR="00A7297D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117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7D" w:rsidRPr="00117544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B1DDF">
        <w:rPr>
          <w:rFonts w:ascii="Times New Roman" w:hAnsi="Times New Roman" w:cs="Times New Roman"/>
          <w:sz w:val="28"/>
          <w:szCs w:val="28"/>
        </w:rPr>
        <w:tab/>
        <w:t>__________  (____________________)</w:t>
      </w:r>
    </w:p>
    <w:p w:rsidR="00A7297D" w:rsidRPr="00EB5A74" w:rsidRDefault="008B1DDF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</w:t>
      </w:r>
      <w:r w:rsidRPr="00EB5A74">
        <w:rPr>
          <w:rFonts w:ascii="Times New Roman" w:hAnsi="Times New Roman" w:cs="Times New Roman"/>
          <w:i/>
          <w:sz w:val="20"/>
          <w:szCs w:val="28"/>
        </w:rPr>
        <w:t>подпись</w:t>
      </w:r>
      <w:r w:rsidRPr="00EB5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74">
        <w:rPr>
          <w:rFonts w:ascii="Times New Roman" w:hAnsi="Times New Roman" w:cs="Times New Roman"/>
          <w:i/>
          <w:sz w:val="28"/>
          <w:szCs w:val="28"/>
        </w:rPr>
        <w:tab/>
      </w:r>
      <w:r w:rsidRPr="00EB5A74">
        <w:rPr>
          <w:rFonts w:ascii="Times New Roman" w:hAnsi="Times New Roman" w:cs="Times New Roman"/>
          <w:i/>
          <w:sz w:val="28"/>
          <w:szCs w:val="28"/>
        </w:rPr>
        <w:tab/>
      </w:r>
      <w:r w:rsidRPr="00EB5A74">
        <w:rPr>
          <w:rFonts w:ascii="Times New Roman" w:hAnsi="Times New Roman" w:cs="Times New Roman"/>
          <w:i/>
          <w:sz w:val="20"/>
          <w:szCs w:val="28"/>
        </w:rPr>
        <w:t>расшифровка подписи</w:t>
      </w:r>
    </w:p>
    <w:p w:rsidR="00A7297D" w:rsidRPr="008B1DDF" w:rsidRDefault="00A7297D" w:rsidP="00A729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8B1DDF">
        <w:rPr>
          <w:rFonts w:ascii="Times New Roman" w:hAnsi="Times New Roman" w:cs="Times New Roman"/>
          <w:szCs w:val="28"/>
        </w:rPr>
        <w:t>М.П.</w:t>
      </w:r>
    </w:p>
    <w:p w:rsidR="00A7297D" w:rsidRDefault="00A7297D" w:rsidP="00A72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7D" w:rsidRDefault="00A7297D" w:rsidP="00A72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DDF" w:rsidRDefault="008B1DDF" w:rsidP="00A72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918" w:rsidRPr="00117544" w:rsidRDefault="00A7297D" w:rsidP="002429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 представлением ознакомлен(а) </w:t>
      </w:r>
      <w:r w:rsidR="00242918">
        <w:rPr>
          <w:rFonts w:ascii="Times New Roman" w:hAnsi="Times New Roman" w:cs="Times New Roman"/>
          <w:sz w:val="28"/>
          <w:szCs w:val="28"/>
        </w:rPr>
        <w:tab/>
        <w:t>__________  (____________________)</w:t>
      </w:r>
    </w:p>
    <w:p w:rsidR="00242918" w:rsidRPr="00EB5A74" w:rsidRDefault="00242918" w:rsidP="002429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EB5A74">
        <w:rPr>
          <w:rFonts w:ascii="Times New Roman" w:hAnsi="Times New Roman" w:cs="Times New Roman"/>
          <w:i/>
          <w:sz w:val="20"/>
          <w:szCs w:val="28"/>
        </w:rPr>
        <w:t xml:space="preserve">      подпись</w:t>
      </w:r>
      <w:r w:rsidRPr="00EB5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74">
        <w:rPr>
          <w:rFonts w:ascii="Times New Roman" w:hAnsi="Times New Roman" w:cs="Times New Roman"/>
          <w:i/>
          <w:sz w:val="28"/>
          <w:szCs w:val="28"/>
        </w:rPr>
        <w:tab/>
      </w:r>
      <w:r w:rsidRPr="00EB5A74">
        <w:rPr>
          <w:rFonts w:ascii="Times New Roman" w:hAnsi="Times New Roman" w:cs="Times New Roman"/>
          <w:i/>
          <w:sz w:val="28"/>
          <w:szCs w:val="28"/>
        </w:rPr>
        <w:tab/>
      </w:r>
      <w:r w:rsidRPr="00EB5A74">
        <w:rPr>
          <w:rFonts w:ascii="Times New Roman" w:hAnsi="Times New Roman" w:cs="Times New Roman"/>
          <w:i/>
          <w:sz w:val="20"/>
          <w:szCs w:val="28"/>
        </w:rPr>
        <w:t>расшифровка подписи</w:t>
      </w:r>
    </w:p>
    <w:p w:rsidR="00242918" w:rsidRPr="00EB5A74" w:rsidRDefault="00242918" w:rsidP="00442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32C8" w:rsidRDefault="0024291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C8" w:rsidRDefault="00EA32C8" w:rsidP="004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FB" w:rsidRDefault="008052FB" w:rsidP="006549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52FB" w:rsidSect="00B703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47" w:rsidRDefault="00E57347" w:rsidP="0008072D">
      <w:pPr>
        <w:spacing w:after="0" w:line="240" w:lineRule="auto"/>
      </w:pPr>
      <w:r>
        <w:separator/>
      </w:r>
    </w:p>
  </w:endnote>
  <w:endnote w:type="continuationSeparator" w:id="1">
    <w:p w:rsidR="00E57347" w:rsidRDefault="00E57347" w:rsidP="000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47" w:rsidRDefault="00E57347" w:rsidP="0008072D">
      <w:pPr>
        <w:spacing w:after="0" w:line="240" w:lineRule="auto"/>
      </w:pPr>
      <w:r>
        <w:separator/>
      </w:r>
    </w:p>
  </w:footnote>
  <w:footnote w:type="continuationSeparator" w:id="1">
    <w:p w:rsidR="00E57347" w:rsidRDefault="00E57347" w:rsidP="0008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888"/>
    <w:multiLevelType w:val="hybridMultilevel"/>
    <w:tmpl w:val="767AA8B0"/>
    <w:lvl w:ilvl="0" w:tplc="FB56CC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5758"/>
    <w:multiLevelType w:val="hybridMultilevel"/>
    <w:tmpl w:val="2B40B270"/>
    <w:lvl w:ilvl="0" w:tplc="FA9A6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850FA"/>
    <w:multiLevelType w:val="hybridMultilevel"/>
    <w:tmpl w:val="140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72D"/>
    <w:rsid w:val="00016EF0"/>
    <w:rsid w:val="0008072D"/>
    <w:rsid w:val="000D6F63"/>
    <w:rsid w:val="000E5B3F"/>
    <w:rsid w:val="00123307"/>
    <w:rsid w:val="001265E1"/>
    <w:rsid w:val="00164F08"/>
    <w:rsid w:val="0018709D"/>
    <w:rsid w:val="001C5782"/>
    <w:rsid w:val="00242918"/>
    <w:rsid w:val="002E6360"/>
    <w:rsid w:val="00383AE2"/>
    <w:rsid w:val="003B2C7B"/>
    <w:rsid w:val="004248B3"/>
    <w:rsid w:val="004404A9"/>
    <w:rsid w:val="00442909"/>
    <w:rsid w:val="00456A4A"/>
    <w:rsid w:val="00467AF3"/>
    <w:rsid w:val="004866B7"/>
    <w:rsid w:val="004C60B5"/>
    <w:rsid w:val="004D4B85"/>
    <w:rsid w:val="00515DC8"/>
    <w:rsid w:val="00535ADF"/>
    <w:rsid w:val="0056391B"/>
    <w:rsid w:val="005F0F72"/>
    <w:rsid w:val="006549FC"/>
    <w:rsid w:val="006A774A"/>
    <w:rsid w:val="006B6089"/>
    <w:rsid w:val="006E303E"/>
    <w:rsid w:val="006E4B9F"/>
    <w:rsid w:val="007615E5"/>
    <w:rsid w:val="007C4CF7"/>
    <w:rsid w:val="007D29EF"/>
    <w:rsid w:val="007E19AC"/>
    <w:rsid w:val="008038DB"/>
    <w:rsid w:val="008052FB"/>
    <w:rsid w:val="00835E93"/>
    <w:rsid w:val="00880716"/>
    <w:rsid w:val="00887D05"/>
    <w:rsid w:val="008B1DDF"/>
    <w:rsid w:val="009055C5"/>
    <w:rsid w:val="00956E01"/>
    <w:rsid w:val="00961DBF"/>
    <w:rsid w:val="009646C3"/>
    <w:rsid w:val="0097335B"/>
    <w:rsid w:val="00976F87"/>
    <w:rsid w:val="009C6E7E"/>
    <w:rsid w:val="00A01784"/>
    <w:rsid w:val="00A27E18"/>
    <w:rsid w:val="00A72424"/>
    <w:rsid w:val="00A7297D"/>
    <w:rsid w:val="00A745BB"/>
    <w:rsid w:val="00B116DD"/>
    <w:rsid w:val="00B46AE8"/>
    <w:rsid w:val="00B60C75"/>
    <w:rsid w:val="00B70393"/>
    <w:rsid w:val="00B71FE1"/>
    <w:rsid w:val="00B8173E"/>
    <w:rsid w:val="00B82168"/>
    <w:rsid w:val="00B87878"/>
    <w:rsid w:val="00B91FBB"/>
    <w:rsid w:val="00BD5B61"/>
    <w:rsid w:val="00BE3F87"/>
    <w:rsid w:val="00C13935"/>
    <w:rsid w:val="00C654EF"/>
    <w:rsid w:val="00C671B6"/>
    <w:rsid w:val="00C70650"/>
    <w:rsid w:val="00C72512"/>
    <w:rsid w:val="00C8182F"/>
    <w:rsid w:val="00CA0B80"/>
    <w:rsid w:val="00DB34B3"/>
    <w:rsid w:val="00DC0E16"/>
    <w:rsid w:val="00E00E81"/>
    <w:rsid w:val="00E36333"/>
    <w:rsid w:val="00E57347"/>
    <w:rsid w:val="00EA32C8"/>
    <w:rsid w:val="00EB5A74"/>
    <w:rsid w:val="00EF61C7"/>
    <w:rsid w:val="00F25089"/>
    <w:rsid w:val="00F32195"/>
    <w:rsid w:val="00F73A93"/>
    <w:rsid w:val="00FA0D78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2E63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5"/>
    <w:uiPriority w:val="99"/>
    <w:semiHidden/>
    <w:locked/>
    <w:rsid w:val="002E6360"/>
    <w:rPr>
      <w:rFonts w:ascii="Times New Roman" w:eastAsia="Times New Roman" w:hAnsi="Times New Roman"/>
    </w:rPr>
  </w:style>
  <w:style w:type="paragraph" w:styleId="a5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4"/>
    <w:uiPriority w:val="99"/>
    <w:semiHidden/>
    <w:unhideWhenUsed/>
    <w:rsid w:val="002E636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5"/>
    <w:uiPriority w:val="99"/>
    <w:semiHidden/>
    <w:rsid w:val="002E63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6360"/>
    <w:rPr>
      <w:vertAlign w:val="superscript"/>
    </w:rPr>
  </w:style>
  <w:style w:type="paragraph" w:styleId="a7">
    <w:name w:val="List Paragraph"/>
    <w:basedOn w:val="a"/>
    <w:uiPriority w:val="34"/>
    <w:qFormat/>
    <w:rsid w:val="00EA3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C81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-ak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865B-8AA7-4CEA-B120-B914E1C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cp:lastPrinted>2024-09-23T08:21:00Z</cp:lastPrinted>
  <dcterms:created xsi:type="dcterms:W3CDTF">2024-09-20T05:40:00Z</dcterms:created>
  <dcterms:modified xsi:type="dcterms:W3CDTF">2024-12-12T05:33:00Z</dcterms:modified>
</cp:coreProperties>
</file>